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E1A" w:rsidRDefault="00ED1F7A">
      <w:pPr>
        <w:snapToGrid w:val="0"/>
        <w:jc w:val="center"/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 w:rsidR="00845642"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F94E1A" w:rsidRDefault="00ED1F7A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ED1F7A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宮古角力（個人の部）</w:t>
      </w:r>
    </w:p>
    <w:p w:rsidR="00F94E1A" w:rsidRDefault="00ED1F7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＜小学1・2年生の部＞</w:t>
      </w:r>
    </w:p>
    <w:p w:rsidR="00F94E1A" w:rsidRDefault="00F94E1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F94E1A" w:rsidRDefault="00F94E1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Style w:val="ae"/>
        <w:tblW w:w="872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35"/>
        <w:gridCol w:w="1134"/>
        <w:gridCol w:w="1701"/>
        <w:gridCol w:w="664"/>
        <w:gridCol w:w="1178"/>
        <w:gridCol w:w="1808"/>
      </w:tblGrid>
      <w:tr w:rsidR="00F94E1A">
        <w:trPr>
          <w:trHeight w:val="534"/>
        </w:trPr>
        <w:tc>
          <w:tcPr>
            <w:tcW w:w="2234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ED1F7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349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F94E1A" w:rsidRDefault="00ED1F7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　　　所</w:t>
            </w:r>
          </w:p>
        </w:tc>
        <w:tc>
          <w:tcPr>
            <w:tcW w:w="2986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ED1F7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</w:t>
            </w:r>
          </w:p>
        </w:tc>
      </w:tr>
      <w:tr w:rsidR="00F94E1A">
        <w:trPr>
          <w:trHeight w:val="958"/>
        </w:trPr>
        <w:tc>
          <w:tcPr>
            <w:tcW w:w="2234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4E1A">
        <w:trPr>
          <w:trHeight w:val="585"/>
        </w:trPr>
        <w:tc>
          <w:tcPr>
            <w:tcW w:w="336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ED1F7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学校名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ED1F7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  <w:tc>
          <w:tcPr>
            <w:tcW w:w="184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ED1F7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身長</w:t>
            </w:r>
          </w:p>
        </w:tc>
        <w:tc>
          <w:tcPr>
            <w:tcW w:w="1808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ED1F7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体重</w:t>
            </w:r>
          </w:p>
        </w:tc>
      </w:tr>
      <w:tr w:rsidR="00F94E1A">
        <w:trPr>
          <w:trHeight w:val="958"/>
        </w:trPr>
        <w:tc>
          <w:tcPr>
            <w:tcW w:w="336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ED1F7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p>
        </w:tc>
        <w:tc>
          <w:tcPr>
            <w:tcW w:w="184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ED1F7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㎝</w:t>
            </w:r>
          </w:p>
        </w:tc>
        <w:tc>
          <w:tcPr>
            <w:tcW w:w="1808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ED1F7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㎏</w:t>
            </w:r>
          </w:p>
        </w:tc>
      </w:tr>
    </w:tbl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ED1F7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※運動着の着用をお願します。</w:t>
      </w:r>
    </w:p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C47B9C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1FB5506">
                <wp:simplePos x="0" y="0"/>
                <wp:positionH relativeFrom="column">
                  <wp:posOffset>1382510</wp:posOffset>
                </wp:positionH>
                <wp:positionV relativeFrom="paragraph">
                  <wp:posOffset>134100</wp:posOffset>
                </wp:positionV>
                <wp:extent cx="4077335" cy="1111828"/>
                <wp:effectExtent l="0" t="0" r="12065" b="19050"/>
                <wp:wrapNone/>
                <wp:docPr id="1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111828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57BC" id="正方形/長方形 25" o:spid="_x0000_s1026" style="position:absolute;left:0;text-align:left;margin-left:108.85pt;margin-top:10.55pt;width:321.05pt;height:87.55pt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" filled="f" strokecolor="black [3213]" strokeweight=".35mm">
                <v:stroke joinstyle="round"/>
              </v:rect>
            </w:pict>
          </mc:Fallback>
        </mc:AlternateContent>
      </w:r>
    </w:p>
    <w:p w:rsidR="00C47B9C" w:rsidRDefault="00C47B9C" w:rsidP="00C47B9C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C47B9C" w:rsidRDefault="00C47B9C" w:rsidP="00C47B9C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C47B9C" w:rsidRDefault="00C47B9C" w:rsidP="00C47B9C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C47B9C" w:rsidRDefault="00C47B9C" w:rsidP="00C47B9C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C47B9C" w:rsidRDefault="00C47B9C" w:rsidP="00C47B9C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C4140">
        <w:rPr>
          <w:rFonts w:ascii="HG丸ｺﾞｼｯｸM-PRO" w:eastAsia="HG丸ｺﾞｼｯｸM-PRO" w:hAnsi="HG丸ｺﾞｼｯｸM-PRO"/>
          <w:sz w:val="24"/>
          <w:szCs w:val="24"/>
        </w:rPr>
        <w:t>info@sanitsu.jp</w:t>
      </w:r>
    </w:p>
    <w:p w:rsidR="00F94E1A" w:rsidRPr="004C4140" w:rsidRDefault="00F94E1A" w:rsidP="00C47B9C">
      <w:pPr>
        <w:snapToGrid w:val="0"/>
        <w:ind w:left="2520"/>
      </w:pPr>
    </w:p>
    <w:sectPr w:rsidR="00F94E1A" w:rsidRPr="004C4140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E1A"/>
    <w:rsid w:val="002378F9"/>
    <w:rsid w:val="003B0508"/>
    <w:rsid w:val="004C4140"/>
    <w:rsid w:val="0052101B"/>
    <w:rsid w:val="00655AA0"/>
    <w:rsid w:val="00845642"/>
    <w:rsid w:val="00C47B9C"/>
    <w:rsid w:val="00ED1F7A"/>
    <w:rsid w:val="00F9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BF22D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F22D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11</cp:revision>
  <cp:lastPrinted>2017-05-30T07:52:00Z</cp:lastPrinted>
  <dcterms:created xsi:type="dcterms:W3CDTF">2018-06-13T05:09:00Z</dcterms:created>
  <dcterms:modified xsi:type="dcterms:W3CDTF">2024-06-03T16:37:00Z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